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BC" w:rsidRDefault="00741FBC" w:rsidP="00741F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1FBC">
        <w:rPr>
          <w:rFonts w:ascii="Times New Roman" w:hAnsi="Times New Roman" w:cs="Times New Roman"/>
          <w:b/>
          <w:i/>
          <w:sz w:val="24"/>
          <w:szCs w:val="24"/>
        </w:rPr>
        <w:t>Rezept für „Trostbrot“</w:t>
      </w:r>
    </w:p>
    <w:p w:rsidR="003207A5" w:rsidRPr="00741FBC" w:rsidRDefault="003207A5" w:rsidP="00741F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1FBC" w:rsidRPr="002469A3" w:rsidRDefault="00741FBC" w:rsidP="00741F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69A3">
        <w:rPr>
          <w:rFonts w:ascii="Times New Roman" w:hAnsi="Times New Roman" w:cs="Times New Roman"/>
          <w:i/>
          <w:sz w:val="24"/>
          <w:szCs w:val="24"/>
        </w:rPr>
        <w:t>125 g Magerquark, 4 EL Milch, 4 EL Öl, 1 Ei, 75 g Zucker, 250g Mehl, Prise Salz, 1 TL Zimt, Weinsteinpulver (</w:t>
      </w:r>
      <w:bookmarkStart w:id="0" w:name="_GoBack"/>
      <w:bookmarkEnd w:id="0"/>
      <w:r w:rsidRPr="002469A3">
        <w:rPr>
          <w:rFonts w:ascii="Times New Roman" w:hAnsi="Times New Roman" w:cs="Times New Roman"/>
          <w:i/>
          <w:sz w:val="24"/>
          <w:szCs w:val="24"/>
        </w:rPr>
        <w:t>oder Backpulver)</w:t>
      </w:r>
    </w:p>
    <w:p w:rsidR="00741FBC" w:rsidRPr="002469A3" w:rsidRDefault="00741FBC" w:rsidP="00741F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1FBC" w:rsidRPr="002469A3" w:rsidRDefault="00741FBC" w:rsidP="00741F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69A3">
        <w:rPr>
          <w:rFonts w:ascii="Times New Roman" w:hAnsi="Times New Roman" w:cs="Times New Roman"/>
          <w:i/>
          <w:sz w:val="24"/>
          <w:szCs w:val="24"/>
        </w:rPr>
        <w:t>Die Zutaten zügig miteinander verkneten, zu kleinen flachen B</w:t>
      </w:r>
      <w:r>
        <w:rPr>
          <w:rFonts w:ascii="Times New Roman" w:hAnsi="Times New Roman" w:cs="Times New Roman"/>
          <w:i/>
          <w:sz w:val="24"/>
          <w:szCs w:val="24"/>
        </w:rPr>
        <w:t>roten formen (evtl. mit dem Kindergottesdienst</w:t>
      </w:r>
      <w:r w:rsidRPr="002469A3">
        <w:rPr>
          <w:rFonts w:ascii="Times New Roman" w:hAnsi="Times New Roman" w:cs="Times New Roman"/>
          <w:i/>
          <w:sz w:val="24"/>
          <w:szCs w:val="24"/>
        </w:rPr>
        <w:t>-Stempel verzieren…) und bei 175°C backen.</w:t>
      </w:r>
    </w:p>
    <w:p w:rsidR="003C6B7D" w:rsidRDefault="003C6B7D"/>
    <w:p w:rsidR="00741FBC" w:rsidRDefault="00741FBC">
      <w:r>
        <w:t>Backstempel mit Kindergottesdienstlogo gibt es beispielsweise bei:</w:t>
      </w:r>
    </w:p>
    <w:p w:rsidR="00741FBC" w:rsidRDefault="00741FBC">
      <w:r w:rsidRPr="00741FBC">
        <w:t>https://www.kinderkirche-wuerttemberg.de/produkt/praegeausstech-form-mit-kinderkirch-logo</w:t>
      </w:r>
    </w:p>
    <w:p w:rsidR="00741FBC" w:rsidRDefault="00741FBC">
      <w:r w:rsidRPr="00741FBC">
        <w:t>https://www.material-michaeliskloster.de/materialien/kindergottesdienst/1116/kigo-keksstempel-mit-holzgriff</w:t>
      </w:r>
    </w:p>
    <w:sectPr w:rsidR="00741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BC"/>
    <w:rsid w:val="003207A5"/>
    <w:rsid w:val="003C6B7D"/>
    <w:rsid w:val="007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AA3B"/>
  <w15:chartTrackingRefBased/>
  <w15:docId w15:val="{6AA58D6E-0A85-4731-A60B-50B9B490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1FB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41F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F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FB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Greier</dc:creator>
  <cp:keywords/>
  <dc:description/>
  <cp:lastModifiedBy>Kirsti Greier</cp:lastModifiedBy>
  <cp:revision>2</cp:revision>
  <dcterms:created xsi:type="dcterms:W3CDTF">2020-05-07T11:26:00Z</dcterms:created>
  <dcterms:modified xsi:type="dcterms:W3CDTF">2020-05-07T17:59:00Z</dcterms:modified>
</cp:coreProperties>
</file>